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20" w:rsidRDefault="00420C20" w:rsidP="00420C20">
      <w:r>
        <w:t xml:space="preserve">Dear Families and students, </w:t>
      </w:r>
    </w:p>
    <w:p w:rsidR="00420C20" w:rsidRDefault="00420C20" w:rsidP="00420C20"/>
    <w:p w:rsidR="00420C20" w:rsidRPr="00420C20" w:rsidRDefault="00420C20" w:rsidP="00420C20">
      <w:r w:rsidRPr="00420C20">
        <w:t>Welcome to 6th grade Language Arts, where we love to read and write. What is Language Arts? It's a combination of reading and English. </w:t>
      </w:r>
    </w:p>
    <w:p w:rsidR="00420C20" w:rsidRPr="00420C20" w:rsidRDefault="00420C20" w:rsidP="00420C20">
      <w:r w:rsidRPr="00420C20">
        <w:t>  </w:t>
      </w:r>
    </w:p>
    <w:p w:rsidR="00420C20" w:rsidRPr="00420C20" w:rsidRDefault="00420C20" w:rsidP="00420C20">
      <w:r>
        <w:t xml:space="preserve">In Language Arts class, </w:t>
      </w:r>
      <w:r w:rsidRPr="00420C20">
        <w:t xml:space="preserve">students will be learning reading strategies, which will help your child become a better reader. Some examples include: reading short stories, articles, essays, poems, and novels. We will also be studying and practicing the writing process through various different types of text structures, as well as completing a research project by the end of the year. Analyzing and evaluating text through response and discussion will set the standard for </w:t>
      </w:r>
      <w:proofErr w:type="gramStart"/>
      <w:r w:rsidRPr="00420C20">
        <w:t>higher level</w:t>
      </w:r>
      <w:proofErr w:type="gramEnd"/>
      <w:r w:rsidRPr="00420C20">
        <w:t xml:space="preserve"> learning. By combining the two classes, we hope to engage, challenge, and develop </w:t>
      </w:r>
      <w:r>
        <w:t>our students at Shoal River Middle School.</w:t>
      </w:r>
    </w:p>
    <w:p w:rsidR="00420C20" w:rsidRPr="00420C20" w:rsidRDefault="00420C20" w:rsidP="00420C20">
      <w:r w:rsidRPr="00420C20">
        <w:t>  </w:t>
      </w:r>
    </w:p>
    <w:p w:rsidR="00420C20" w:rsidRPr="00420C20" w:rsidRDefault="00420C20" w:rsidP="00420C20">
      <w:r w:rsidRPr="00420C20">
        <w:rPr>
          <w:b/>
        </w:rPr>
        <w:t>Bring Your Own Book!</w:t>
      </w:r>
    </w:p>
    <w:p w:rsidR="00420C20" w:rsidRPr="00420C20" w:rsidRDefault="00420C20" w:rsidP="00420C20">
      <w:r w:rsidRPr="00420C20">
        <w:t>Students are required to have a reading book during every class. They may bring one from home or check one out from the library. </w:t>
      </w:r>
    </w:p>
    <w:p w:rsidR="00420C20" w:rsidRPr="00420C20" w:rsidRDefault="00420C20" w:rsidP="00420C20">
      <w:r w:rsidRPr="00420C20">
        <w:t xml:space="preserve"> We recommend that the student be prepared with a second book if they are getting close to finishing up the one they are reading. Students will be reading when </w:t>
      </w:r>
      <w:proofErr w:type="spellStart"/>
      <w:r w:rsidRPr="00420C20">
        <w:t>classwork</w:t>
      </w:r>
      <w:proofErr w:type="spellEnd"/>
      <w:r w:rsidRPr="00420C20">
        <w:t xml:space="preserve"> is finished, upon finishing assessments, and during scheduled silent reading times in Language Arts classes.</w:t>
      </w:r>
    </w:p>
    <w:p w:rsidR="00420C20" w:rsidRPr="00420C20" w:rsidRDefault="00420C20" w:rsidP="00420C20">
      <w:r w:rsidRPr="00420C20">
        <w:t> </w:t>
      </w:r>
    </w:p>
    <w:p w:rsidR="00420C20" w:rsidRPr="00420C20" w:rsidRDefault="00420C20" w:rsidP="00420C20">
      <w:r w:rsidRPr="00420C20">
        <w:rPr>
          <w:b/>
        </w:rPr>
        <w:t>Materials Needed for Language Arts Class:</w:t>
      </w:r>
    </w:p>
    <w:p w:rsidR="00420C20" w:rsidRDefault="00420C20" w:rsidP="00420C20">
      <w:r w:rsidRPr="00420C20">
        <w:t>1 Composition book</w:t>
      </w:r>
      <w:r>
        <w:t xml:space="preserve"> </w:t>
      </w:r>
    </w:p>
    <w:p w:rsidR="00420C20" w:rsidRPr="00420C20" w:rsidRDefault="00420C20" w:rsidP="00420C20">
      <w:r>
        <w:t>1” binder (or larger) – you may choose to share with another subject</w:t>
      </w:r>
    </w:p>
    <w:p w:rsidR="00420C20" w:rsidRPr="00420C20" w:rsidRDefault="00420C20" w:rsidP="00420C20">
      <w:r w:rsidRPr="00420C20">
        <w:t>Pencils</w:t>
      </w:r>
      <w:r>
        <w:t xml:space="preserve"> (several, sharpened)</w:t>
      </w:r>
    </w:p>
    <w:p w:rsidR="00420C20" w:rsidRPr="00420C20" w:rsidRDefault="00420C20" w:rsidP="00420C20">
      <w:r w:rsidRPr="00420C20">
        <w:t>Black/blue pens</w:t>
      </w:r>
    </w:p>
    <w:p w:rsidR="00420C20" w:rsidRPr="00420C20" w:rsidRDefault="00420C20" w:rsidP="00420C20">
      <w:r w:rsidRPr="00420C20">
        <w:t>Colored pencils</w:t>
      </w:r>
    </w:p>
    <w:p w:rsidR="00420C20" w:rsidRPr="00420C20" w:rsidRDefault="00420C20" w:rsidP="00420C20">
      <w:r w:rsidRPr="00420C20">
        <w:t>Pink, yellow and green highlighter</w:t>
      </w:r>
    </w:p>
    <w:p w:rsidR="00420C20" w:rsidRDefault="00420C20" w:rsidP="00420C20">
      <w:r w:rsidRPr="00420C20">
        <w:t>Lined notebook paper </w:t>
      </w:r>
      <w:r>
        <w:t xml:space="preserve"> (college or wide ruled)</w:t>
      </w:r>
    </w:p>
    <w:p w:rsidR="00420C20" w:rsidRDefault="00420C20" w:rsidP="00420C20">
      <w:r>
        <w:t>4 dividers for your binder</w:t>
      </w:r>
    </w:p>
    <w:p w:rsidR="00420C20" w:rsidRDefault="00420C20" w:rsidP="00420C20"/>
    <w:p w:rsidR="00420C20" w:rsidRDefault="00420C20" w:rsidP="00420C20">
      <w:r>
        <w:t xml:space="preserve">Please bring at least one box of tissues! Colds and runny noses happen – and there’s nothing worse than using scratchy toilet paper to blow your sensitive nose when you’re sick. </w:t>
      </w:r>
    </w:p>
    <w:p w:rsidR="00420C20" w:rsidRDefault="00420C20" w:rsidP="00420C20"/>
    <w:p w:rsidR="00420C20" w:rsidRDefault="00420C20" w:rsidP="00420C20">
      <w:r>
        <w:t xml:space="preserve">I am very excited to be with your students here at Shoal River. </w:t>
      </w:r>
    </w:p>
    <w:p w:rsidR="00420C20" w:rsidRDefault="00420C20" w:rsidP="00420C20">
      <w:r>
        <w:t xml:space="preserve">Please do not hesitate to email me: </w:t>
      </w:r>
      <w:hyperlink r:id="rId4" w:history="1">
        <w:r w:rsidRPr="005073C1">
          <w:rPr>
            <w:rStyle w:val="Hyperlink"/>
          </w:rPr>
          <w:t>megan.perkins@mail.okaloosa.k12.fl.us</w:t>
        </w:r>
      </w:hyperlink>
      <w:r>
        <w:t xml:space="preserve"> and visit my classroom website: </w:t>
      </w:r>
      <w:hyperlink r:id="rId5" w:history="1">
        <w:r w:rsidRPr="005073C1">
          <w:rPr>
            <w:rStyle w:val="Hyperlink"/>
          </w:rPr>
          <w:t>www.SRMSperkins.weebly.com</w:t>
        </w:r>
      </w:hyperlink>
    </w:p>
    <w:p w:rsidR="00420C20" w:rsidRDefault="00420C20" w:rsidP="00420C20"/>
    <w:p w:rsidR="00420C20" w:rsidRDefault="00420C20" w:rsidP="00420C20">
      <w:r>
        <w:t xml:space="preserve">Most Sincerely, </w:t>
      </w:r>
    </w:p>
    <w:p w:rsidR="00420C20" w:rsidRDefault="00420C20" w:rsidP="00420C20"/>
    <w:p w:rsidR="00420C20" w:rsidRDefault="00420C20" w:rsidP="00420C20"/>
    <w:p w:rsidR="00420C20" w:rsidRDefault="00420C20" w:rsidP="00420C20"/>
    <w:p w:rsidR="00420C20" w:rsidRDefault="00420C20" w:rsidP="00420C20">
      <w:r>
        <w:t>Mrs. Maggie Perkins</w:t>
      </w:r>
    </w:p>
    <w:p w:rsidR="00420C20" w:rsidRDefault="00420C20" w:rsidP="00420C20">
      <w:r>
        <w:t>6</w:t>
      </w:r>
      <w:r w:rsidRPr="00420C20">
        <w:rPr>
          <w:vertAlign w:val="superscript"/>
        </w:rPr>
        <w:t>th</w:t>
      </w:r>
      <w:r>
        <w:t xml:space="preserve"> grade Language Arts</w:t>
      </w:r>
    </w:p>
    <w:p w:rsidR="00420C20" w:rsidRPr="00420C20" w:rsidRDefault="00420C20" w:rsidP="00420C20">
      <w:r>
        <w:t>Shoal River Middle School</w:t>
      </w:r>
    </w:p>
    <w:p w:rsidR="00420C20" w:rsidRPr="00420C20" w:rsidRDefault="00420C20" w:rsidP="00420C20">
      <w:r w:rsidRPr="00420C20">
        <w:t> </w:t>
      </w:r>
    </w:p>
    <w:p w:rsidR="009C7737" w:rsidRDefault="00420C20"/>
    <w:sectPr w:rsidR="009C7737" w:rsidSect="00420C20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C20"/>
    <w:rsid w:val="00420C20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458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20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gan.perkins@mail.okaloosa.k12.fl.us" TargetMode="External"/><Relationship Id="rId5" Type="http://schemas.openxmlformats.org/officeDocument/2006/relationships/hyperlink" Target="http://www.SRMSperkin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oshea</dc:creator>
  <cp:keywords/>
  <cp:lastModifiedBy>maggie oshea</cp:lastModifiedBy>
  <cp:revision>1</cp:revision>
  <dcterms:created xsi:type="dcterms:W3CDTF">2016-08-08T19:17:00Z</dcterms:created>
  <dcterms:modified xsi:type="dcterms:W3CDTF">2016-08-08T19:24:00Z</dcterms:modified>
</cp:coreProperties>
</file>